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1074A59" w:rsidR="003F62BA" w:rsidRDefault="001005A5">
      <w:pPr>
        <w:pStyle w:val="Ttulo1"/>
        <w:spacing w:before="52"/>
        <w:ind w:left="1069"/>
      </w:pPr>
      <w:r>
        <w:t>AVISO DE REABERTURA</w:t>
      </w:r>
    </w:p>
    <w:p w14:paraId="5B992B4E" w14:textId="0800CC8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>REGÃO ELETRÔNICO</w:t>
      </w:r>
      <w:r w:rsidR="00CB0B07">
        <w:rPr>
          <w:b/>
          <w:sz w:val="24"/>
        </w:rPr>
        <w:t xml:space="preserve"> </w:t>
      </w:r>
      <w:r w:rsidR="00051C25">
        <w:rPr>
          <w:b/>
          <w:sz w:val="24"/>
        </w:rPr>
        <w:t xml:space="preserve">SIDEC Nº </w:t>
      </w:r>
      <w:r w:rsidR="00CB0B07">
        <w:rPr>
          <w:b/>
          <w:sz w:val="24"/>
        </w:rPr>
        <w:t>32</w:t>
      </w:r>
      <w:r>
        <w:rPr>
          <w:b/>
          <w:sz w:val="24"/>
        </w:rPr>
        <w:t>/202</w:t>
      </w:r>
      <w:r w:rsidR="00723AE1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CB0B07" w:rsidRPr="00CB0B07">
        <w:rPr>
          <w:b/>
          <w:sz w:val="24"/>
          <w:lang w:val="pt-BR"/>
        </w:rPr>
        <w:t>23523.029603/2020-41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E321C13" w14:textId="6716610B" w:rsidR="001005A5" w:rsidRDefault="00804493" w:rsidP="001005A5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005A5">
        <w:rPr>
          <w:rFonts w:cs="Times New Roman"/>
        </w:rPr>
        <w:t xml:space="preserve">CONTRATAÇÃO DE EMPRESA ESPECIALIZADA NA PRESTAÇÃO DE SERVIÇOS </w:t>
      </w:r>
      <w:r w:rsidR="001005A5">
        <w:rPr>
          <w:rFonts w:eastAsia="Times New Roman" w:cs="Times New Roman"/>
          <w:b/>
          <w:bCs/>
          <w:color w:val="000000"/>
        </w:rPr>
        <w:t>CONTINUADOS DE LOCAÇÃO DE ENXOVAL HOSPITALAR COM PROCESSAMENTO DE ROUPAS HOSPITALARES COMPREENDENDO: COLETA, LAVAGEM, DESINFECÇÃO, SECAGEM E DISTRIBUIÇÃO, COM FORNECIMENTO DE MATERIAL, MÃO-DE-OBRA E EQUIPAMENTOS PARA O HU-UFMA/EBSERH</w:t>
      </w:r>
      <w:r w:rsidR="001005A5">
        <w:rPr>
          <w:rFonts w:cs="Times New Roman"/>
          <w:b/>
        </w:rPr>
        <w:t>, CONFORME ESPECIFICAÇÕES E QUANTIDADES CONSTANTES DO ITEM 04 DO PROJETO BÁSICO – ANEXO I.</w:t>
      </w:r>
    </w:p>
    <w:p w14:paraId="214C2227" w14:textId="3521010D" w:rsidR="00F03306" w:rsidRPr="00F03306" w:rsidRDefault="00F03306" w:rsidP="001005A5">
      <w:pPr>
        <w:pStyle w:val="Corpodetex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4D32D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005A5">
        <w:rPr>
          <w:sz w:val="24"/>
        </w:rPr>
        <w:t>12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1005A5">
        <w:rPr>
          <w:sz w:val="24"/>
        </w:rPr>
        <w:t>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bookmarkStart w:id="0" w:name="_GoBack"/>
      <w:bookmarkEnd w:id="0"/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D65D53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005A5">
        <w:t>18 de junho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005A5"/>
    <w:rsid w:val="001F0D79"/>
    <w:rsid w:val="00213F56"/>
    <w:rsid w:val="003F62BA"/>
    <w:rsid w:val="0045337B"/>
    <w:rsid w:val="004C19CB"/>
    <w:rsid w:val="00501D89"/>
    <w:rsid w:val="00654192"/>
    <w:rsid w:val="00723AE1"/>
    <w:rsid w:val="007414F1"/>
    <w:rsid w:val="00804493"/>
    <w:rsid w:val="008616D8"/>
    <w:rsid w:val="00A16B1E"/>
    <w:rsid w:val="00B23669"/>
    <w:rsid w:val="00CB0B07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2021-01-14T10:41:00Z</cp:lastPrinted>
  <dcterms:created xsi:type="dcterms:W3CDTF">2021-03-29T12:58:00Z</dcterms:created>
  <dcterms:modified xsi:type="dcterms:W3CDTF">2021-06-16T20:21:00Z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